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66834363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D86E1A">
        <w:tc>
          <w:tcPr>
            <w:tcW w:w="1271" w:type="dxa"/>
            <w:shd w:val="clear" w:color="auto" w:fill="F4B083" w:themeFill="accent2" w:themeFillTint="99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1895A415" w:rsidR="00063DFD" w:rsidRPr="003550C8" w:rsidRDefault="00507AB8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Many accidents involving abrasive wheels are caused by using the wrong type of wheel, use by untrained operators, or as a result of the wheel not being fitted correctly. Without the correct knowledge, accidents will continue to happen.</w:t>
            </w:r>
          </w:p>
        </w:tc>
      </w:tr>
      <w:tr w:rsidR="00063DFD" w:rsidRPr="003550C8" w14:paraId="0488FFA3" w14:textId="77777777" w:rsidTr="00D86E1A">
        <w:tc>
          <w:tcPr>
            <w:tcW w:w="1271" w:type="dxa"/>
            <w:shd w:val="clear" w:color="auto" w:fill="F4B083" w:themeFill="accent2" w:themeFillTint="99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22E4F641" w:rsidR="00063DFD" w:rsidRPr="003550C8" w:rsidRDefault="00063DF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covers </w:t>
            </w:r>
            <w:r w:rsidR="00507AB8">
              <w:rPr>
                <w:rFonts w:ascii="Tahoma" w:hAnsi="Tahoma" w:cs="Tahoma"/>
                <w:sz w:val="20"/>
                <w:szCs w:val="20"/>
              </w:rPr>
              <w:t>general precautions when using portable and bench-mounted abrasive wheels.</w:t>
            </w:r>
          </w:p>
        </w:tc>
      </w:tr>
    </w:tbl>
    <w:p w14:paraId="3AA059A4" w14:textId="44C7D037" w:rsidR="00BD2261" w:rsidRDefault="00BD2261" w:rsidP="005574E8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507AB8" w14:paraId="56BF23C9" w14:textId="77777777" w:rsidTr="00D86E1A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00264203" w14:textId="7565109B" w:rsidR="00507AB8" w:rsidRDefault="00507AB8" w:rsidP="00557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Hazards and </w:t>
            </w:r>
            <w:r w:rsidR="009A58B5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>eneral Precautions:</w:t>
            </w:r>
          </w:p>
        </w:tc>
      </w:tr>
    </w:tbl>
    <w:p w14:paraId="408B9516" w14:textId="488139E4" w:rsidR="00507AB8" w:rsidRDefault="009A58B5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5"/>
      </w:r>
      <w:r w:rsidR="00507AB8">
        <w:rPr>
          <w:rFonts w:ascii="Tahoma" w:hAnsi="Tahoma" w:cs="Tahoma"/>
          <w:sz w:val="20"/>
          <w:szCs w:val="20"/>
        </w:rPr>
        <w:t>The speed of the machine must not exceed the maximum permissible speed of the wheel. Many accidents are caused by the wheel over-speeding.</w:t>
      </w:r>
    </w:p>
    <w:p w14:paraId="382A5DCD" w14:textId="6B7A82DA" w:rsidR="009A58B5" w:rsidRDefault="009A58B5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6"/>
      </w:r>
      <w:r>
        <w:rPr>
          <w:rFonts w:ascii="Tahoma" w:hAnsi="Tahoma" w:cs="Tahoma"/>
          <w:sz w:val="20"/>
          <w:szCs w:val="20"/>
        </w:rPr>
        <w:t>Don’t mount an abrasive wheel unless you are authorised and trained to do so.</w:t>
      </w:r>
    </w:p>
    <w:p w14:paraId="3FDC8240" w14:textId="7E304E15" w:rsidR="009A58B5" w:rsidRDefault="009A58B5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7"/>
      </w:r>
      <w:r>
        <w:rPr>
          <w:rFonts w:ascii="Tahoma" w:hAnsi="Tahoma" w:cs="Tahoma"/>
          <w:sz w:val="20"/>
          <w:szCs w:val="20"/>
        </w:rPr>
        <w:t>Don’t exert heavy pressure on the wheel.</w:t>
      </w:r>
    </w:p>
    <w:p w14:paraId="36B190AA" w14:textId="7F16E98E" w:rsidR="009A58B5" w:rsidRDefault="009A58B5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8"/>
      </w:r>
      <w:r>
        <w:rPr>
          <w:rFonts w:ascii="Tahoma" w:hAnsi="Tahoma" w:cs="Tahoma"/>
          <w:sz w:val="20"/>
          <w:szCs w:val="20"/>
        </w:rPr>
        <w:t>Never use the side of the wheel unless it is designed to be used in this way.</w:t>
      </w:r>
    </w:p>
    <w:p w14:paraId="444AD4B7" w14:textId="2D0AE60C" w:rsidR="009A58B5" w:rsidRDefault="009A58B5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9"/>
      </w:r>
      <w:r>
        <w:rPr>
          <w:rFonts w:ascii="Tahoma" w:hAnsi="Tahoma" w:cs="Tahoma"/>
          <w:sz w:val="20"/>
          <w:szCs w:val="20"/>
        </w:rPr>
        <w:t>Hearing and high impact eye protection must always be worn.</w:t>
      </w:r>
    </w:p>
    <w:p w14:paraId="491963B9" w14:textId="59BD5CA6" w:rsidR="009A58B5" w:rsidRDefault="009A58B5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A"/>
      </w:r>
      <w:r>
        <w:rPr>
          <w:rFonts w:ascii="Tahoma" w:hAnsi="Tahoma" w:cs="Tahoma"/>
          <w:sz w:val="20"/>
          <w:szCs w:val="20"/>
        </w:rPr>
        <w:t>Where practicable use wet-cutting or on-tool extraction to supress or collect dust.</w:t>
      </w:r>
    </w:p>
    <w:p w14:paraId="509844B7" w14:textId="67CD24F5" w:rsidR="009A58B5" w:rsidRDefault="009A58B5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B"/>
      </w:r>
      <w:r>
        <w:rPr>
          <w:rFonts w:ascii="Tahoma" w:hAnsi="Tahoma" w:cs="Tahoma"/>
          <w:sz w:val="20"/>
          <w:szCs w:val="20"/>
        </w:rPr>
        <w:t>Keep your fingers away from the cutting edge of the tool.</w:t>
      </w: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9A58B5" w14:paraId="626E4B01" w14:textId="77777777" w:rsidTr="00D86E1A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4B890414" w14:textId="4E8C349E" w:rsidR="009A58B5" w:rsidRDefault="009A58B5" w:rsidP="00557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Safe use of Portable Abrasive Wheels:</w:t>
            </w:r>
          </w:p>
        </w:tc>
      </w:tr>
    </w:tbl>
    <w:p w14:paraId="440FC703" w14:textId="6F0A1761" w:rsidR="009A58B5" w:rsidRDefault="0058498E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Only use reinforced discs on hand-held machines.</w:t>
      </w:r>
    </w:p>
    <w:p w14:paraId="712FD12E" w14:textId="72F08AE7" w:rsidR="0058498E" w:rsidRDefault="0058498E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Never use any equipment without a guard. Adjust the guard to expose the minimum wheel surface necessary for the operation. The machine must be isolated during this activity.</w:t>
      </w:r>
    </w:p>
    <w:p w14:paraId="110DACB8" w14:textId="6E1EF335" w:rsidR="0058498E" w:rsidRDefault="0058498E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Be aware of other workers in your area and don’t put them at risk by your actions.</w:t>
      </w:r>
    </w:p>
    <w:p w14:paraId="3465231A" w14:textId="33E24D44" w:rsidR="0058498E" w:rsidRDefault="0058498E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Depending upon what is being cut, it is possible that RPE will be needed. Always refer to the risk assessment provided for the task.</w:t>
      </w:r>
    </w:p>
    <w:p w14:paraId="0BBAF16A" w14:textId="3305AB7B" w:rsidR="0058498E" w:rsidRDefault="0058498E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Be aware of noise and vibration hazards.</w:t>
      </w:r>
    </w:p>
    <w:p w14:paraId="7B906473" w14:textId="00DB3BEE" w:rsidR="0058498E" w:rsidRDefault="0058498E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Check that the maximum wheel speed is greater than the maximum spindle speed before fitting.</w:t>
      </w:r>
    </w:p>
    <w:p w14:paraId="7596BA80" w14:textId="6B5F2E17" w:rsidR="0058498E" w:rsidRDefault="0058498E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Adjust the guard to expose the minimum amount of wheel surface necessary for the operation.</w:t>
      </w: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58498E" w14:paraId="31553F0C" w14:textId="77777777" w:rsidTr="00D86E1A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7C8FBD11" w14:textId="01A280FE" w:rsidR="0058498E" w:rsidRDefault="0058498E" w:rsidP="00557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Safe use of Bench-Mounted Abrasive Wheels:</w:t>
            </w:r>
          </w:p>
        </w:tc>
      </w:tr>
    </w:tbl>
    <w:p w14:paraId="787C75BA" w14:textId="26DEF5DF" w:rsidR="009A58B5" w:rsidRDefault="0058498E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Adjust the tool rest as close as possible to the face of the wheel and keep the glass screen in the safety position.</w:t>
      </w:r>
    </w:p>
    <w:p w14:paraId="528B216F" w14:textId="77FA601B" w:rsidR="0058498E" w:rsidRDefault="0058498E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Keep your fingers below the tool rest level.</w:t>
      </w:r>
    </w:p>
    <w:p w14:paraId="5B45DC93" w14:textId="4BF3C053" w:rsidR="0058498E" w:rsidRDefault="0058498E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Use the correct grade of wheel for the work in hand.</w:t>
      </w:r>
    </w:p>
    <w:p w14:paraId="0CA26CFC" w14:textId="1838E8D6" w:rsidR="0058498E" w:rsidRDefault="0058498E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Keep the face of the wheel evenly dressed and don’t use the side of the wheel.</w:t>
      </w:r>
    </w:p>
    <w:p w14:paraId="09221FDB" w14:textId="77777777" w:rsidR="003D2DB7" w:rsidRDefault="003D2DB7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8A142D9" w14:textId="77777777" w:rsidR="003D2DB7" w:rsidRDefault="003D2DB7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3070ED0" w14:textId="7D2CBED1" w:rsidR="00507AB8" w:rsidRDefault="0058498E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After fitting, run a replacement wheel for a full minute before attempting to use it. Stand clear during the test.</w:t>
      </w:r>
    </w:p>
    <w:p w14:paraId="152F2D7A" w14:textId="619E9F40" w:rsidR="0058498E" w:rsidRDefault="0058498E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Stop the wheel when not in use.</w:t>
      </w:r>
    </w:p>
    <w:p w14:paraId="1D504819" w14:textId="6030142D" w:rsidR="0058498E" w:rsidRDefault="0058498E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It is likely that dust extraction or RPE will be necessary, along with other items of PPE.</w:t>
      </w:r>
    </w:p>
    <w:p w14:paraId="2F82F5D0" w14:textId="56CF43D2" w:rsidR="0058498E" w:rsidRDefault="0058498E" w:rsidP="003055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Make sure that loose clothing does not become entangled in the rotating wheel.</w:t>
      </w:r>
    </w:p>
    <w:p w14:paraId="6869BABC" w14:textId="324F1F7D" w:rsidR="0058498E" w:rsidRDefault="0058498E" w:rsidP="005574E8">
      <w:pPr>
        <w:spacing w:after="0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19A39844" wp14:editId="4F3F9D7C">
            <wp:extent cx="1446780" cy="962025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198" cy="96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2DF02545" wp14:editId="0BE8D703">
            <wp:extent cx="1419225" cy="943702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304" cy="95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</w:t>
      </w:r>
      <w:r w:rsidR="00AA3642">
        <w:rPr>
          <w:noProof/>
        </w:rPr>
        <w:drawing>
          <wp:inline distT="0" distB="0" distL="0" distR="0" wp14:anchorId="2EA635EA" wp14:editId="2BD8AC1A">
            <wp:extent cx="1440894" cy="958111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302" cy="96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30CD" w14:textId="06F8289F" w:rsidR="00AA3642" w:rsidRDefault="00AA3642" w:rsidP="00AA3642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7A96BE60" wp14:editId="36AF87C4">
            <wp:extent cx="2495550" cy="166381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290" cy="166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B1AFF" w14:textId="19BAA932" w:rsidR="00AA3642" w:rsidRDefault="00AA3642" w:rsidP="00AA3642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8F99EE2" w14:textId="1539CD43" w:rsidR="00AA3642" w:rsidRPr="00D86E1A" w:rsidRDefault="00AA3642" w:rsidP="00AA3642">
      <w:pPr>
        <w:spacing w:after="0"/>
        <w:rPr>
          <w:rFonts w:ascii="Tahoma" w:hAnsi="Tahoma" w:cs="Tahoma"/>
          <w:b/>
          <w:bCs/>
          <w:color w:val="ED7D31" w:themeColor="accent2"/>
          <w:sz w:val="20"/>
          <w:szCs w:val="20"/>
        </w:rPr>
      </w:pPr>
      <w:r w:rsidRPr="00D86E1A">
        <w:rPr>
          <w:rFonts w:ascii="Tahoma" w:hAnsi="Tahoma" w:cs="Tahoma"/>
          <w:b/>
          <w:bCs/>
          <w:color w:val="ED7D31" w:themeColor="accent2"/>
          <w:sz w:val="20"/>
          <w:szCs w:val="20"/>
        </w:rPr>
        <w:t>Discussion Points:</w:t>
      </w:r>
    </w:p>
    <w:p w14:paraId="6584359D" w14:textId="1C09C3AB" w:rsidR="00AA3642" w:rsidRPr="00D86E1A" w:rsidRDefault="00AA3642" w:rsidP="00AA3642">
      <w:pPr>
        <w:spacing w:after="0"/>
        <w:rPr>
          <w:rFonts w:ascii="Tahoma" w:hAnsi="Tahoma" w:cs="Tahoma"/>
          <w:color w:val="ED7D31" w:themeColor="accent2"/>
          <w:sz w:val="20"/>
          <w:szCs w:val="20"/>
        </w:rPr>
      </w:pPr>
    </w:p>
    <w:p w14:paraId="3DA445B9" w14:textId="49D785DF" w:rsidR="00AA3642" w:rsidRPr="00D86E1A" w:rsidRDefault="00AA3642" w:rsidP="00AA3642">
      <w:pPr>
        <w:spacing w:after="0"/>
        <w:rPr>
          <w:rFonts w:ascii="Tahoma" w:hAnsi="Tahoma" w:cs="Tahoma"/>
          <w:color w:val="ED7D31" w:themeColor="accent2"/>
          <w:sz w:val="20"/>
          <w:szCs w:val="20"/>
        </w:rPr>
      </w:pPr>
      <w:r w:rsidRPr="00D86E1A">
        <w:rPr>
          <w:rFonts w:ascii="Tahoma" w:hAnsi="Tahoma" w:cs="Tahoma"/>
          <w:color w:val="ED7D31" w:themeColor="accent2"/>
          <w:sz w:val="20"/>
          <w:szCs w:val="20"/>
        </w:rPr>
        <w:t>Why is rated speed of the wheel important?</w:t>
      </w:r>
    </w:p>
    <w:p w14:paraId="6C37A8BB" w14:textId="2CA5A92B" w:rsidR="00AA3642" w:rsidRPr="00D86E1A" w:rsidRDefault="00AA3642" w:rsidP="00AA3642">
      <w:pPr>
        <w:spacing w:after="0"/>
        <w:rPr>
          <w:rFonts w:ascii="Tahoma" w:hAnsi="Tahoma" w:cs="Tahoma"/>
          <w:color w:val="ED7D31" w:themeColor="accent2"/>
          <w:sz w:val="20"/>
          <w:szCs w:val="20"/>
        </w:rPr>
      </w:pPr>
      <w:r w:rsidRPr="00D86E1A">
        <w:rPr>
          <w:rFonts w:ascii="Tahoma" w:hAnsi="Tahoma" w:cs="Tahoma"/>
          <w:color w:val="ED7D31" w:themeColor="accent2"/>
          <w:sz w:val="20"/>
          <w:szCs w:val="20"/>
        </w:rPr>
        <w:t>What grade of eye protection should you wear when using an abrasive wheel?</w:t>
      </w:r>
    </w:p>
    <w:p w14:paraId="6A57994E" w14:textId="010A6C10" w:rsidR="00AA3642" w:rsidRPr="00D86E1A" w:rsidRDefault="00AA3642" w:rsidP="00AA3642">
      <w:pPr>
        <w:spacing w:after="0"/>
        <w:rPr>
          <w:rFonts w:ascii="Tahoma" w:hAnsi="Tahoma" w:cs="Tahoma"/>
          <w:color w:val="ED7D31" w:themeColor="accent2"/>
          <w:sz w:val="20"/>
          <w:szCs w:val="20"/>
        </w:rPr>
      </w:pPr>
      <w:r w:rsidRPr="00D86E1A">
        <w:rPr>
          <w:rFonts w:ascii="Tahoma" w:hAnsi="Tahoma" w:cs="Tahoma"/>
          <w:color w:val="ED7D31" w:themeColor="accent2"/>
          <w:sz w:val="20"/>
          <w:szCs w:val="20"/>
        </w:rPr>
        <w:t>Where should the tool rest be positioned?</w:t>
      </w:r>
    </w:p>
    <w:p w14:paraId="07E05837" w14:textId="0D9EA868" w:rsidR="00AA3642" w:rsidRPr="00D86E1A" w:rsidRDefault="00AA3642" w:rsidP="00AA3642">
      <w:pPr>
        <w:spacing w:after="0"/>
        <w:rPr>
          <w:rFonts w:ascii="Tahoma" w:hAnsi="Tahoma" w:cs="Tahoma"/>
          <w:color w:val="ED7D31" w:themeColor="accent2"/>
          <w:sz w:val="20"/>
          <w:szCs w:val="20"/>
        </w:rPr>
      </w:pPr>
      <w:r w:rsidRPr="00D86E1A">
        <w:rPr>
          <w:rFonts w:ascii="Tahoma" w:hAnsi="Tahoma" w:cs="Tahoma"/>
          <w:color w:val="ED7D31" w:themeColor="accent2"/>
          <w:sz w:val="20"/>
          <w:szCs w:val="20"/>
        </w:rPr>
        <w:t>For how long should a replacement wheel be run before using it?</w:t>
      </w:r>
    </w:p>
    <w:p w14:paraId="1AAF57A1" w14:textId="4955BB70" w:rsidR="00AA3642" w:rsidRPr="00D86E1A" w:rsidRDefault="00AA3642" w:rsidP="00AA3642">
      <w:pPr>
        <w:spacing w:after="0"/>
        <w:rPr>
          <w:rFonts w:ascii="Tahoma" w:hAnsi="Tahoma" w:cs="Tahoma"/>
          <w:color w:val="ED7D31" w:themeColor="accent2"/>
          <w:sz w:val="20"/>
          <w:szCs w:val="20"/>
        </w:rPr>
      </w:pPr>
      <w:r w:rsidRPr="00D86E1A">
        <w:rPr>
          <w:rFonts w:ascii="Tahoma" w:hAnsi="Tahoma" w:cs="Tahoma"/>
          <w:color w:val="ED7D31" w:themeColor="accent2"/>
          <w:sz w:val="20"/>
          <w:szCs w:val="20"/>
        </w:rPr>
        <w:t>What must be worn when using an abrasive wheel?</w:t>
      </w:r>
    </w:p>
    <w:p w14:paraId="7904816A" w14:textId="67AF6643" w:rsidR="00AA3642" w:rsidRPr="00D86E1A" w:rsidRDefault="00AA3642" w:rsidP="00AA3642">
      <w:pPr>
        <w:spacing w:after="0"/>
        <w:rPr>
          <w:rFonts w:ascii="Tahoma" w:hAnsi="Tahoma" w:cs="Tahoma"/>
          <w:color w:val="ED7D31" w:themeColor="accent2"/>
          <w:sz w:val="20"/>
          <w:szCs w:val="20"/>
        </w:rPr>
      </w:pPr>
      <w:r w:rsidRPr="00D86E1A">
        <w:rPr>
          <w:rFonts w:ascii="Tahoma" w:hAnsi="Tahoma" w:cs="Tahoma"/>
          <w:color w:val="ED7D31" w:themeColor="accent2"/>
          <w:sz w:val="20"/>
          <w:szCs w:val="20"/>
        </w:rPr>
        <w:t>Which part of the wheel should not be used?</w:t>
      </w:r>
    </w:p>
    <w:p w14:paraId="4EF2F88C" w14:textId="5DE65E22" w:rsidR="00AA3642" w:rsidRPr="00D86E1A" w:rsidRDefault="00AA3642" w:rsidP="00AA3642">
      <w:pPr>
        <w:spacing w:after="0"/>
        <w:rPr>
          <w:rFonts w:ascii="Tahoma" w:hAnsi="Tahoma" w:cs="Tahoma"/>
          <w:color w:val="ED7D31" w:themeColor="accent2"/>
          <w:sz w:val="20"/>
          <w:szCs w:val="20"/>
        </w:rPr>
      </w:pPr>
      <w:r w:rsidRPr="00D86E1A">
        <w:rPr>
          <w:rFonts w:ascii="Tahoma" w:hAnsi="Tahoma" w:cs="Tahoma"/>
          <w:color w:val="ED7D31" w:themeColor="accent2"/>
          <w:sz w:val="20"/>
          <w:szCs w:val="20"/>
        </w:rPr>
        <w:t>Who should mount and adjust abrasive wheels?</w:t>
      </w:r>
    </w:p>
    <w:sectPr w:rsidR="00AA3642" w:rsidRPr="00D86E1A" w:rsidSect="00063DFD">
      <w:headerReference w:type="default" r:id="rId11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18319" w14:textId="77777777" w:rsidR="00110BFE" w:rsidRDefault="00110BFE" w:rsidP="00063DFD">
      <w:pPr>
        <w:spacing w:after="0" w:line="240" w:lineRule="auto"/>
      </w:pPr>
      <w:r>
        <w:separator/>
      </w:r>
    </w:p>
  </w:endnote>
  <w:endnote w:type="continuationSeparator" w:id="0">
    <w:p w14:paraId="737DBFE0" w14:textId="77777777" w:rsidR="00110BFE" w:rsidRDefault="00110BFE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3B33" w14:textId="77777777" w:rsidR="00110BFE" w:rsidRDefault="00110BFE" w:rsidP="00063DFD">
      <w:pPr>
        <w:spacing w:after="0" w:line="240" w:lineRule="auto"/>
      </w:pPr>
      <w:r>
        <w:separator/>
      </w:r>
    </w:p>
  </w:footnote>
  <w:footnote w:type="continuationSeparator" w:id="0">
    <w:p w14:paraId="7BF21DD8" w14:textId="77777777" w:rsidR="00110BFE" w:rsidRDefault="00110BFE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1E111664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74E8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ABRASIVE WHEELS</w:t>
    </w:r>
    <w:r w:rsidR="005574E8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5574E8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D61EC6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C008AW</w:t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259B0"/>
    <w:multiLevelType w:val="hybridMultilevel"/>
    <w:tmpl w:val="D834C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83547"/>
    <w:multiLevelType w:val="hybridMultilevel"/>
    <w:tmpl w:val="3C76C3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5"/>
  </w:num>
  <w:num w:numId="6">
    <w:abstractNumId w:val="0"/>
  </w:num>
  <w:num w:numId="7">
    <w:abstractNumId w:val="14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92B"/>
    <w:rsid w:val="00063DFD"/>
    <w:rsid w:val="000807C7"/>
    <w:rsid w:val="000C09C0"/>
    <w:rsid w:val="00110BFE"/>
    <w:rsid w:val="00165602"/>
    <w:rsid w:val="00174140"/>
    <w:rsid w:val="001A416D"/>
    <w:rsid w:val="001B3F0A"/>
    <w:rsid w:val="00221D23"/>
    <w:rsid w:val="00246E7C"/>
    <w:rsid w:val="00283665"/>
    <w:rsid w:val="002D765C"/>
    <w:rsid w:val="003022D8"/>
    <w:rsid w:val="00305589"/>
    <w:rsid w:val="003446E0"/>
    <w:rsid w:val="003550C8"/>
    <w:rsid w:val="003C6AAD"/>
    <w:rsid w:val="003D2DB7"/>
    <w:rsid w:val="00404C79"/>
    <w:rsid w:val="0044107F"/>
    <w:rsid w:val="00494AE9"/>
    <w:rsid w:val="004A1D7A"/>
    <w:rsid w:val="004E44BE"/>
    <w:rsid w:val="004F21A8"/>
    <w:rsid w:val="00507AB8"/>
    <w:rsid w:val="0055514D"/>
    <w:rsid w:val="005574E8"/>
    <w:rsid w:val="00560400"/>
    <w:rsid w:val="0058498E"/>
    <w:rsid w:val="0069569E"/>
    <w:rsid w:val="006C1C1F"/>
    <w:rsid w:val="006D4DE2"/>
    <w:rsid w:val="006F4678"/>
    <w:rsid w:val="00703DD2"/>
    <w:rsid w:val="0071099E"/>
    <w:rsid w:val="007208A7"/>
    <w:rsid w:val="00732E22"/>
    <w:rsid w:val="007545CF"/>
    <w:rsid w:val="007B46A0"/>
    <w:rsid w:val="007C6DD7"/>
    <w:rsid w:val="007D08F4"/>
    <w:rsid w:val="007E3E2A"/>
    <w:rsid w:val="008137E1"/>
    <w:rsid w:val="00815C85"/>
    <w:rsid w:val="0088493E"/>
    <w:rsid w:val="008F6222"/>
    <w:rsid w:val="009003EB"/>
    <w:rsid w:val="00902E0C"/>
    <w:rsid w:val="00931D6F"/>
    <w:rsid w:val="0097709C"/>
    <w:rsid w:val="009A1C16"/>
    <w:rsid w:val="009A58B5"/>
    <w:rsid w:val="009B0737"/>
    <w:rsid w:val="009B2C9A"/>
    <w:rsid w:val="009D3029"/>
    <w:rsid w:val="00A21250"/>
    <w:rsid w:val="00A21A48"/>
    <w:rsid w:val="00A43472"/>
    <w:rsid w:val="00A44012"/>
    <w:rsid w:val="00A66669"/>
    <w:rsid w:val="00A839D5"/>
    <w:rsid w:val="00AA176E"/>
    <w:rsid w:val="00AA3642"/>
    <w:rsid w:val="00AB333B"/>
    <w:rsid w:val="00B02428"/>
    <w:rsid w:val="00B04692"/>
    <w:rsid w:val="00B9398F"/>
    <w:rsid w:val="00BB273E"/>
    <w:rsid w:val="00BD2261"/>
    <w:rsid w:val="00C709FF"/>
    <w:rsid w:val="00C803A6"/>
    <w:rsid w:val="00D156EE"/>
    <w:rsid w:val="00D215B3"/>
    <w:rsid w:val="00D61EC6"/>
    <w:rsid w:val="00D82B97"/>
    <w:rsid w:val="00D86E1A"/>
    <w:rsid w:val="00DA52D6"/>
    <w:rsid w:val="00DB2D6A"/>
    <w:rsid w:val="00DC178F"/>
    <w:rsid w:val="00DC766B"/>
    <w:rsid w:val="00DF4650"/>
    <w:rsid w:val="00E63C05"/>
    <w:rsid w:val="00E8750E"/>
    <w:rsid w:val="00EF60A6"/>
    <w:rsid w:val="00F051E9"/>
    <w:rsid w:val="00F45B1F"/>
    <w:rsid w:val="00F46356"/>
    <w:rsid w:val="00F95DCE"/>
    <w:rsid w:val="00F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Jane Brown</cp:lastModifiedBy>
  <cp:revision>8</cp:revision>
  <dcterms:created xsi:type="dcterms:W3CDTF">2021-05-17T09:19:00Z</dcterms:created>
  <dcterms:modified xsi:type="dcterms:W3CDTF">2021-06-08T11:51:00Z</dcterms:modified>
</cp:coreProperties>
</file>